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2C9" w:rsidRPr="00D932C9" w:rsidRDefault="00D932C9" w:rsidP="00D932C9">
      <w:pPr>
        <w:tabs>
          <w:tab w:val="left" w:pos="34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2C9" w:rsidRPr="00D932C9" w:rsidRDefault="00D932C9" w:rsidP="00D93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</w:p>
    <w:p w:rsidR="00D932C9" w:rsidRPr="00D932C9" w:rsidRDefault="00D932C9" w:rsidP="00D93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образовательных организаций</w:t>
      </w:r>
      <w:r w:rsidR="00C20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93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20582" w:rsidRPr="00D93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подведомственных </w:t>
      </w:r>
      <w:r w:rsidRPr="00D93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отделу образования администрации </w:t>
      </w:r>
      <w:proofErr w:type="spellStart"/>
      <w:r w:rsidRPr="00D93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Тейковского</w:t>
      </w:r>
      <w:proofErr w:type="spellEnd"/>
      <w:r w:rsidRPr="00D93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D932C9" w:rsidRPr="00D932C9" w:rsidRDefault="00D932C9" w:rsidP="00D93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132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866"/>
        <w:gridCol w:w="2694"/>
        <w:gridCol w:w="992"/>
        <w:gridCol w:w="1843"/>
        <w:gridCol w:w="2402"/>
      </w:tblGrid>
      <w:tr w:rsidR="00A80FDA" w:rsidRPr="00A4620F" w:rsidTr="009C66DA">
        <w:trPr>
          <w:trHeight w:val="423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Почтовый адрес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эл. почты</w:t>
            </w:r>
            <w:r w:rsidRPr="00A46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руководителя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Функции и задачи</w:t>
            </w:r>
          </w:p>
        </w:tc>
      </w:tr>
      <w:tr w:rsidR="00A80FDA" w:rsidRPr="00A4620F" w:rsidTr="009C66DA">
        <w:trPr>
          <w:trHeight w:val="1480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Тейковского муниципального района «Нерльская средняя общеобразовательная школа» (МБОУ Нерльская СОШ)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155030,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Тейковский р-н, </w:t>
            </w:r>
          </w:p>
          <w:p w:rsidR="00A80FDA" w:rsidRPr="00A4620F" w:rsidRDefault="00A80FDA" w:rsidP="0014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Харино</w:t>
            </w:r>
            <w:proofErr w:type="spellEnd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37 строение 1</w:t>
            </w:r>
          </w:p>
          <w:p w:rsidR="00A80FDA" w:rsidRDefault="00B357D8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hyperlink r:id="rId4" w:history="1">
              <w:r w:rsidR="00006967" w:rsidRPr="00415016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Nerlschool@yandex.ru</w:t>
              </w:r>
            </w:hyperlink>
          </w:p>
          <w:p w:rsidR="00006967" w:rsidRPr="00006967" w:rsidRDefault="00006967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8(49343) 49-4-41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Сальникова Галина Владимировна 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6DA" w:rsidRDefault="00A80FDA" w:rsidP="00A8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</w:t>
            </w:r>
            <w:r w:rsidR="00A4620F"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изация образовательных программ </w:t>
            </w:r>
          </w:p>
          <w:p w:rsidR="00A80FDA" w:rsidRPr="00A4620F" w:rsidRDefault="00A80FDA" w:rsidP="00A8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начального общего</w:t>
            </w:r>
          </w:p>
          <w:p w:rsidR="00A80FDA" w:rsidRPr="00A4620F" w:rsidRDefault="00A80FDA" w:rsidP="00A8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основного общего</w:t>
            </w:r>
          </w:p>
          <w:p w:rsidR="00A80FDA" w:rsidRPr="00A4620F" w:rsidRDefault="00A80FDA" w:rsidP="00A8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среднего общего образования</w:t>
            </w:r>
          </w:p>
        </w:tc>
      </w:tr>
      <w:tr w:rsidR="00A80FDA" w:rsidRPr="00A4620F" w:rsidTr="009C66DA">
        <w:trPr>
          <w:trHeight w:val="1480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Тейковского муниципального района «Новогоряновская средняя общеобразовательная школа» (МБОУ Новогоряновская СОШ)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155057,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Тейковский р-н,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Новое Горяново,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Молодежная,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</w:t>
            </w:r>
          </w:p>
          <w:p w:rsidR="00A80FDA" w:rsidRDefault="00B357D8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hyperlink r:id="rId5" w:history="1">
              <w:r w:rsidR="00006967" w:rsidRPr="00415016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shkola@goryanovo.ru</w:t>
              </w:r>
            </w:hyperlink>
          </w:p>
          <w:p w:rsidR="00006967" w:rsidRPr="00A4620F" w:rsidRDefault="00006967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9C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8(49343) 4-18-26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Груздов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 Николаевич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6DA" w:rsidRDefault="00A80FDA" w:rsidP="00A8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образовательных программ</w:t>
            </w:r>
          </w:p>
          <w:p w:rsidR="00477918" w:rsidRDefault="00477918" w:rsidP="00477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D81CF4"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ошкольного</w:t>
            </w:r>
          </w:p>
          <w:p w:rsidR="00D81CF4" w:rsidRDefault="00D81CF4" w:rsidP="00477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</w:t>
            </w:r>
          </w:p>
          <w:p w:rsidR="00A80FDA" w:rsidRPr="00A4620F" w:rsidRDefault="00A80FDA" w:rsidP="00A8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начального общего</w:t>
            </w:r>
          </w:p>
          <w:p w:rsidR="00A80FDA" w:rsidRPr="00A4620F" w:rsidRDefault="00A80FDA" w:rsidP="00A8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основного общего</w:t>
            </w:r>
          </w:p>
          <w:p w:rsidR="00A80FDA" w:rsidRPr="00A4620F" w:rsidRDefault="00A80FDA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среднего общего образования</w:t>
            </w:r>
            <w:r w:rsidR="00E838AB">
              <w:t xml:space="preserve"> </w:t>
            </w:r>
          </w:p>
        </w:tc>
      </w:tr>
      <w:tr w:rsidR="00A80FDA" w:rsidRPr="00A4620F" w:rsidTr="009C66DA">
        <w:trPr>
          <w:trHeight w:val="1480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Тейковского муниципального района «Новолеушинская средняя общеобразовательная школа» (МБОУ Новолеушинская СОШ)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155051,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Тейковский р-н,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Новое Леушино,</w:t>
            </w:r>
          </w:p>
          <w:p w:rsidR="00A80FDA" w:rsidRPr="001412CD" w:rsidRDefault="00A80FDA" w:rsidP="0014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пл. Ленина, д. 1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leushino2007@mail.ru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9C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8(49343) 4-91-55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Дроздова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Ирина Евгеньевна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образовательных программ</w:t>
            </w:r>
          </w:p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дошкольного</w:t>
            </w:r>
          </w:p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</w:t>
            </w:r>
          </w:p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начального общего</w:t>
            </w:r>
          </w:p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основного общего</w:t>
            </w:r>
          </w:p>
          <w:p w:rsidR="00A80FDA" w:rsidRPr="00A4620F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среднего общего образования</w:t>
            </w:r>
          </w:p>
        </w:tc>
      </w:tr>
      <w:tr w:rsidR="00A80FDA" w:rsidRPr="00A4620F" w:rsidTr="009C66DA">
        <w:trPr>
          <w:trHeight w:val="1696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казенное общеобразовательное учреждение Тейковского муниципального района «</w:t>
            </w:r>
            <w:proofErr w:type="spellStart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Большеклочковская</w:t>
            </w:r>
            <w:proofErr w:type="spellEnd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средняя общеобразовательная школа» (МКОУ </w:t>
            </w:r>
            <w:proofErr w:type="spellStart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Большеклочковская</w:t>
            </w:r>
            <w:proofErr w:type="spellEnd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155044,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Тейковский р-н,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Б.  Клочково, ул. Центральная,  </w:t>
            </w:r>
          </w:p>
          <w:p w:rsidR="00A80FDA" w:rsidRPr="00A4620F" w:rsidRDefault="00A80FDA" w:rsidP="0014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53 а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mbsoch@yandex.ru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9C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8(49343) 4-87-33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C20582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Курицын Сергей Николаевич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образовательных программ</w:t>
            </w:r>
          </w:p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дошкольного</w:t>
            </w:r>
          </w:p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</w:t>
            </w:r>
          </w:p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начального общего</w:t>
            </w:r>
          </w:p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основного общего</w:t>
            </w:r>
          </w:p>
          <w:p w:rsidR="00A80FDA" w:rsidRPr="00A4620F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среднего общего образования</w:t>
            </w:r>
          </w:p>
        </w:tc>
      </w:tr>
      <w:tr w:rsidR="00A80FDA" w:rsidRPr="00A4620F" w:rsidTr="009C66DA">
        <w:trPr>
          <w:trHeight w:val="1480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казенное общеобразовательное учреждение Тейковского муниципального района  «Морозовская средняя общеобразовательная школа» (МКОУ Морозовская СОШ)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155035,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Тейковский р-н,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Морозово</w:t>
            </w:r>
            <w:proofErr w:type="spellEnd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A80FDA" w:rsidRPr="001412CD" w:rsidRDefault="00A80FDA" w:rsidP="0014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Молодёжная, д. 1а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morosovosoh63@mail.ru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9C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8(49343) 4-81-49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Постнова</w:t>
            </w:r>
            <w:proofErr w:type="spellEnd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Нина Николаевна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образовательных программ</w:t>
            </w:r>
          </w:p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дошкольного</w:t>
            </w:r>
          </w:p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</w:t>
            </w:r>
          </w:p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начального общего</w:t>
            </w:r>
          </w:p>
          <w:p w:rsidR="00D81CF4" w:rsidRPr="00D81CF4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основного общего</w:t>
            </w:r>
          </w:p>
          <w:p w:rsidR="00A80FDA" w:rsidRPr="00A4620F" w:rsidRDefault="00D81CF4" w:rsidP="00D8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C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среднего общего образования</w:t>
            </w:r>
          </w:p>
        </w:tc>
      </w:tr>
      <w:tr w:rsidR="00A80FDA" w:rsidRPr="00A4620F" w:rsidTr="001412CD">
        <w:trPr>
          <w:trHeight w:val="2714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общеобразовательное учреждение Тейковского муниципального района  «</w:t>
            </w:r>
            <w:proofErr w:type="spellStart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Елховская</w:t>
            </w:r>
            <w:proofErr w:type="spellEnd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основная общеобразовательная школа» (МКОУ </w:t>
            </w:r>
            <w:proofErr w:type="spellStart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Елховская</w:t>
            </w:r>
            <w:proofErr w:type="spellEnd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155033, 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Тейковский  р-н,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Елховка, </w:t>
            </w:r>
          </w:p>
          <w:p w:rsidR="00A80FDA" w:rsidRPr="001412CD" w:rsidRDefault="00A80FDA" w:rsidP="0014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Школьная, д. 2 а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elhovka@inbox.ru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9C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8(49343) 4-83-11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B357D8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Татьяна Валентиновна</w:t>
            </w:r>
            <w:bookmarkStart w:id="0" w:name="_GoBack"/>
            <w:bookmarkEnd w:id="0"/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6DA" w:rsidRDefault="00A80FDA" w:rsidP="00A8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образовательных программ </w:t>
            </w:r>
          </w:p>
          <w:p w:rsidR="00C70607" w:rsidRPr="00C70607" w:rsidRDefault="00C70607" w:rsidP="00C70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0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дошкольного</w:t>
            </w:r>
          </w:p>
          <w:p w:rsidR="00C70607" w:rsidRDefault="00C70607" w:rsidP="00C70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06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</w:t>
            </w:r>
          </w:p>
          <w:p w:rsidR="00A80FDA" w:rsidRPr="00A4620F" w:rsidRDefault="00A80FDA" w:rsidP="00A8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начального общего</w:t>
            </w:r>
          </w:p>
          <w:p w:rsidR="00A80FDA" w:rsidRPr="00A4620F" w:rsidRDefault="00A80FDA" w:rsidP="00A8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основного общего</w:t>
            </w:r>
          </w:p>
          <w:p w:rsidR="00C70607" w:rsidRPr="00A4620F" w:rsidRDefault="00A80FDA" w:rsidP="00C70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</w:t>
            </w:r>
            <w:r w:rsidR="00E838AB">
              <w:t xml:space="preserve"> </w:t>
            </w:r>
          </w:p>
          <w:p w:rsidR="00A80FDA" w:rsidRPr="00A4620F" w:rsidRDefault="00A80FDA" w:rsidP="00E83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0FDA" w:rsidRPr="00A4620F" w:rsidTr="009C66DA">
        <w:trPr>
          <w:trHeight w:val="207"/>
          <w:jc w:val="center"/>
        </w:trPr>
        <w:tc>
          <w:tcPr>
            <w:tcW w:w="8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0FDA" w:rsidRPr="00A4620F" w:rsidTr="009C66DA">
        <w:trPr>
          <w:trHeight w:val="1266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дошкольное образовательное учреждение Тейковского муниципального района детский сад «Василек» (МКДОУ детский сад «Василек»)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155035,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Тейковский р-н,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Сокатово</w:t>
            </w:r>
            <w:proofErr w:type="spellEnd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Спортивная, д.2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8-910-686-13-74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Карева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Надежда Анатольевна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6DA" w:rsidRDefault="00A80FDA" w:rsidP="00A8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образовательных программ </w:t>
            </w:r>
          </w:p>
          <w:p w:rsidR="00A80FDA" w:rsidRPr="00A4620F" w:rsidRDefault="00A80FDA" w:rsidP="00A8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дошкольного образования</w:t>
            </w:r>
            <w:r w:rsidR="00726F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присмотр и уход за детьми.</w:t>
            </w:r>
          </w:p>
        </w:tc>
      </w:tr>
      <w:tr w:rsidR="00A80FDA" w:rsidRPr="00A4620F" w:rsidTr="009C66DA">
        <w:trPr>
          <w:trHeight w:val="1292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дошкольное образовательное учреждение детский сад «Сказка» п. Нерль (МКДОУ детский сад «Сказка»)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155030,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Тейковский р-н,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Нерль,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Октябрьская,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д.23 а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zlatoustova@bk.ru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A4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8(49343) 4-94-86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Златоустова</w:t>
            </w:r>
            <w:proofErr w:type="spellEnd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Геннадьевна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6DA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образовательных программ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дошкольного образования</w:t>
            </w:r>
            <w:r w:rsidR="00726F07">
              <w:t xml:space="preserve"> </w:t>
            </w:r>
            <w:r w:rsidR="00726F07" w:rsidRPr="00726F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присмотр и уход за детьми.</w:t>
            </w:r>
          </w:p>
        </w:tc>
      </w:tr>
      <w:tr w:rsidR="00A80FDA" w:rsidRPr="00A4620F" w:rsidTr="009C66DA">
        <w:trPr>
          <w:trHeight w:val="1292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дошкольное образовательное учреждение детский сад № 1 п. Нерль (МКДОУ детский сад №1 п.Нерль)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155030,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Тейковский р-н,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Нерль,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Лесная д. 22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ya.detskisad2013@yandex.ru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A4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8(49343) 4-93-32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Федотова Валентина Алексеевна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6DA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образовательных программ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дошкольного образования</w:t>
            </w:r>
            <w:r w:rsidR="00726F07">
              <w:t xml:space="preserve"> </w:t>
            </w:r>
            <w:r w:rsidR="00726F07" w:rsidRPr="00726F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присмотр и уход за детьми.</w:t>
            </w:r>
          </w:p>
        </w:tc>
      </w:tr>
      <w:tr w:rsidR="00A80FDA" w:rsidRPr="00A4620F" w:rsidTr="003924E5">
        <w:trPr>
          <w:trHeight w:val="80"/>
          <w:jc w:val="center"/>
        </w:trPr>
        <w:tc>
          <w:tcPr>
            <w:tcW w:w="8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0FDA" w:rsidRPr="00A4620F" w:rsidTr="009C66DA">
        <w:trPr>
          <w:trHeight w:val="1280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учреждение дополнительного образования Тейковского муниципального района «Детско-юношеская спортивная школа» (МКУ ДО ДЮСШ)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155057,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Тейковский р-н,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Новое Горяново,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Молодежная, д.7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moudodusshtr@yandex.ru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4620F" w:rsidP="00A4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8(49343)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2-14-70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C20582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Крячко Роман Владимирович</w:t>
            </w:r>
          </w:p>
          <w:p w:rsidR="00A80FDA" w:rsidRPr="00A4620F" w:rsidRDefault="00A80FDA" w:rsidP="00A80F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FDA" w:rsidRPr="00A4620F" w:rsidRDefault="00A80FDA" w:rsidP="00A80FDA">
            <w:pPr>
              <w:tabs>
                <w:tab w:val="left" w:pos="11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F07" w:rsidRDefault="00A80FDA" w:rsidP="0072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</w:t>
            </w:r>
            <w:r w:rsidR="00726F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</w:t>
            </w:r>
          </w:p>
          <w:p w:rsidR="003924E5" w:rsidRDefault="00726F07" w:rsidP="0072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общеобразовательных </w:t>
            </w:r>
          </w:p>
          <w:p w:rsidR="003924E5" w:rsidRDefault="003924E5" w:rsidP="0072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общеразвивающих</w:t>
            </w:r>
          </w:p>
          <w:p w:rsidR="00A80FDA" w:rsidRPr="00A4620F" w:rsidRDefault="00726F07" w:rsidP="0072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</w:p>
        </w:tc>
      </w:tr>
      <w:tr w:rsidR="00A80FDA" w:rsidRPr="00A4620F" w:rsidTr="009C66DA">
        <w:trPr>
          <w:trHeight w:val="1280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учреждение дополнительного образования Тейковского муниципального района «Центр развития творчества детей и юношества» (МКУ ДО ЦРТДЮ)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155030,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Тейковский р-н,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Харино</w:t>
            </w:r>
            <w:proofErr w:type="spellEnd"/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37 строение 1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centr-tv@yandex.ru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A4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8(49343)</w:t>
            </w:r>
            <w:r w:rsid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4-94-41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Киселева Валентина Васильевна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5" w:rsidRPr="003924E5" w:rsidRDefault="003924E5" w:rsidP="003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дополнительных</w:t>
            </w:r>
          </w:p>
          <w:p w:rsidR="003924E5" w:rsidRPr="003924E5" w:rsidRDefault="003924E5" w:rsidP="003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общеобразовательных </w:t>
            </w:r>
          </w:p>
          <w:p w:rsidR="003924E5" w:rsidRPr="003924E5" w:rsidRDefault="003924E5" w:rsidP="003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общеразвивающих</w:t>
            </w:r>
          </w:p>
          <w:p w:rsidR="00A80FDA" w:rsidRPr="00A4620F" w:rsidRDefault="003924E5" w:rsidP="003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4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</w:p>
        </w:tc>
      </w:tr>
      <w:tr w:rsidR="00A80FDA" w:rsidRPr="00A4620F" w:rsidTr="009C66DA">
        <w:trPr>
          <w:trHeight w:val="1621"/>
          <w:jc w:val="center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A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казенного учреждения дополнительного образования Тейковского муниципального района Новогоряновская детская школа искусств (МКУ ДО Новогоряновская ДШИ)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155057,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Тейковский р-н,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Новое Горяново, </w:t>
            </w:r>
          </w:p>
          <w:p w:rsidR="00A80FDA" w:rsidRPr="00A4620F" w:rsidRDefault="00A80FDA" w:rsidP="0014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Молодежная, д.7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petrowna43@yandex.ru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8(49343) 4-10-15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Виноградова Ирина </w:t>
            </w:r>
          </w:p>
          <w:p w:rsidR="00A80FDA" w:rsidRPr="00A4620F" w:rsidRDefault="00A80FDA" w:rsidP="00D9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441" w:rsidRPr="001E1441" w:rsidRDefault="001E1441" w:rsidP="001E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1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дополнительных</w:t>
            </w:r>
          </w:p>
          <w:p w:rsidR="00A80FDA" w:rsidRPr="00A4620F" w:rsidRDefault="001E1441" w:rsidP="001E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1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общеобразовательных программ</w:t>
            </w:r>
          </w:p>
        </w:tc>
      </w:tr>
    </w:tbl>
    <w:p w:rsidR="00B141FC" w:rsidRDefault="00B141FC"/>
    <w:sectPr w:rsidR="00B141FC" w:rsidSect="00A80FDA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C9"/>
    <w:rsid w:val="00006967"/>
    <w:rsid w:val="00044990"/>
    <w:rsid w:val="001412CD"/>
    <w:rsid w:val="001D0C30"/>
    <w:rsid w:val="001E1441"/>
    <w:rsid w:val="003924E5"/>
    <w:rsid w:val="00413F42"/>
    <w:rsid w:val="00416D32"/>
    <w:rsid w:val="00477918"/>
    <w:rsid w:val="00726F07"/>
    <w:rsid w:val="00762B0A"/>
    <w:rsid w:val="009C66DA"/>
    <w:rsid w:val="00A4620F"/>
    <w:rsid w:val="00A80FDA"/>
    <w:rsid w:val="00B141FC"/>
    <w:rsid w:val="00B357D8"/>
    <w:rsid w:val="00C20582"/>
    <w:rsid w:val="00C70607"/>
    <w:rsid w:val="00D81CF4"/>
    <w:rsid w:val="00D932C9"/>
    <w:rsid w:val="00DA1740"/>
    <w:rsid w:val="00E8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366F7-B827-4ABA-A7BA-581F6E17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66D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069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@goryanovo.ru" TargetMode="External"/><Relationship Id="rId4" Type="http://schemas.openxmlformats.org/officeDocument/2006/relationships/hyperlink" Target="mailto:Nerlsch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Специалист-1</dc:creator>
  <cp:keywords/>
  <dc:description/>
  <cp:lastModifiedBy>Пользователь Windows</cp:lastModifiedBy>
  <cp:revision>15</cp:revision>
  <cp:lastPrinted>2016-03-22T12:11:00Z</cp:lastPrinted>
  <dcterms:created xsi:type="dcterms:W3CDTF">2016-03-02T10:16:00Z</dcterms:created>
  <dcterms:modified xsi:type="dcterms:W3CDTF">2019-09-03T07:19:00Z</dcterms:modified>
</cp:coreProperties>
</file>